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We (RiiConnect24) are currently using these files for the Nintendo Channel.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